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46F93AC" w:rsidR="00BB119C" w:rsidRPr="00BB119C" w:rsidRDefault="00B824F3"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824F3">
        <w:rPr>
          <w:rFonts w:ascii="Times New Roman" w:eastAsia="標楷體" w:hAnsi="Times New Roman" w:cs="Times New Roman" w:hint="eastAsia"/>
          <w:color w:val="212529"/>
          <w:kern w:val="0"/>
          <w:sz w:val="40"/>
          <w:szCs w:val="32"/>
        </w:rPr>
        <w:t xml:space="preserve">115 </w:t>
      </w:r>
      <w:r w:rsidRPr="00B824F3">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41AFD">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6C73D8F" w14:textId="1B5FB683" w:rsidR="0081241E"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36AB1">
        <w:rPr>
          <w:rFonts w:ascii="Times New Roman" w:eastAsia="標楷體" w:hAnsi="Times New Roman" w:cs="Times New Roman"/>
          <w:color w:val="212529"/>
          <w:kern w:val="0"/>
          <w:sz w:val="40"/>
          <w:szCs w:val="32"/>
        </w:rPr>
        <w:t>gunluw matas patas sunbaba’ci a’usa</w:t>
      </w:r>
    </w:p>
    <w:p w14:paraId="4C655BDF" w14:textId="77777777" w:rsidR="00036AB1" w:rsidRPr="00DC64F9"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4FBF8220" w14:textId="77777777" w:rsidR="00036AB1" w:rsidRPr="00036AB1" w:rsidRDefault="00036AB1" w:rsidP="00036AB1">
      <w:pPr>
        <w:spacing w:line="720" w:lineRule="exact"/>
        <w:ind w:firstLineChars="200" w:firstLine="640"/>
        <w:rPr>
          <w:rFonts w:ascii="Times New Roman" w:eastAsia="新細明體" w:hAnsi="Times New Roman" w:cs="Times New Roman"/>
          <w:color w:val="212529"/>
          <w:kern w:val="0"/>
          <w:sz w:val="32"/>
          <w:szCs w:val="32"/>
        </w:rPr>
      </w:pPr>
      <w:r w:rsidRPr="00036AB1">
        <w:rPr>
          <w:rFonts w:ascii="Times New Roman" w:eastAsia="新細明體" w:hAnsi="Times New Roman" w:cs="Times New Roman"/>
          <w:color w:val="212529"/>
          <w:kern w:val="0"/>
          <w:sz w:val="32"/>
          <w:szCs w:val="32"/>
          <w:lang w:val="es-ES"/>
        </w:rPr>
        <w:t>rex soni, mamaha cu Taychong Uhuong, guluw ci Cun c’ tase’ sunbaba’ matas ci patas na a’usa.soni sasan ramas caṟung ka kaṟal, hala maha maspat haṟi na wagi’ la ga, kuṟing nak muti’ pati’ uṟit cu ṟaṟulu’ mu nak, ta’ aring cu Hori’ murunaw cu Kuotuaw matṟu na tu’uy yaba’, maha cu masasli’ ci ka utux moṟow, pati’urit cu ci ṟaṟulu’ mu, ma’as cuṟung ka linglungan mu, hita payux ka pasababa’ un mu insa mu hani, masihayuw cu nak pati’urit cu ci ṟaṟulu’ mu,ini kabuse’ la ga, tehuk cu hahalan mu sunbaba’ matas patas na moṟow la, ungat mu taxan moh ka sinsi’ laha na, hala mamaha haṟi utux wagi’ la ga, nel mu taxan tapanga’ ci yaba’ na basu’ ka laha haca, makakatox min kora’ ka sinsi’ ga, ma’a’as min lu mabababing min ci aba’ uṟi.</w:t>
      </w:r>
    </w:p>
    <w:p w14:paraId="00EFF772" w14:textId="77777777" w:rsidR="00036AB1" w:rsidRPr="00036AB1" w:rsidRDefault="00036AB1" w:rsidP="00036AB1">
      <w:pPr>
        <w:spacing w:line="720" w:lineRule="exact"/>
        <w:ind w:firstLineChars="200" w:firstLine="640"/>
        <w:rPr>
          <w:rFonts w:ascii="Times New Roman" w:eastAsia="新細明體" w:hAnsi="Times New Roman" w:cs="Times New Roman"/>
          <w:color w:val="212529"/>
          <w:kern w:val="0"/>
          <w:sz w:val="32"/>
          <w:szCs w:val="32"/>
        </w:rPr>
      </w:pPr>
      <w:r w:rsidRPr="00036AB1">
        <w:rPr>
          <w:rFonts w:ascii="Times New Roman" w:eastAsia="新細明體" w:hAnsi="Times New Roman" w:cs="Times New Roman"/>
          <w:color w:val="212529"/>
          <w:kern w:val="0"/>
          <w:sz w:val="32"/>
          <w:szCs w:val="32"/>
          <w:lang w:val="es-ES"/>
        </w:rPr>
        <w:t>kinlalayan mu,aṟat cu minsa guluw matas ci patas na itaral anautux na, nanak maksa’ing na rex hani moh cu subaba’ matas ci patas na itaṟal, kani ga moh cu sunbaba’ matas ci patas na itaṟal, soni moh sunbaba’ matas ci patas hani ga, sinsi’na itaṟal kora’, maha malapṟow ṟamagal ka ci’uli’. soni sasan papasba’ caminan patas ka sinsi’ hani.ga, pamukan lu tanmoṟow nak uṟi, kumaral ci payux gagarux kinanuxan na Pamukan</w:t>
      </w:r>
      <w:r w:rsidRPr="00036AB1">
        <w:rPr>
          <w:rFonts w:ascii="Times New Roman" w:eastAsia="新細明體" w:hAnsi="Times New Roman" w:cs="Times New Roman"/>
          <w:color w:val="212529"/>
          <w:kern w:val="0"/>
          <w:sz w:val="32"/>
          <w:szCs w:val="32"/>
        </w:rPr>
        <w:t>.</w:t>
      </w:r>
      <w:r w:rsidRPr="00036AB1">
        <w:rPr>
          <w:rFonts w:ascii="Times New Roman" w:eastAsia="新細明體" w:hAnsi="Times New Roman" w:cs="Times New Roman"/>
          <w:color w:val="212529"/>
          <w:kern w:val="0"/>
          <w:sz w:val="32"/>
          <w:szCs w:val="32"/>
          <w:lang w:val="es-ES"/>
        </w:rPr>
        <w:t xml:space="preserve">kumaṟal ka sinsi’ </w:t>
      </w:r>
      <w:r w:rsidRPr="00036AB1">
        <w:rPr>
          <w:rFonts w:ascii="Times New Roman" w:eastAsia="新細明體" w:hAnsi="Times New Roman" w:cs="Times New Roman"/>
          <w:color w:val="212529"/>
          <w:kern w:val="0"/>
          <w:sz w:val="32"/>
          <w:szCs w:val="32"/>
          <w:lang w:val="es-ES"/>
        </w:rPr>
        <w:t>ga, yona ini pintana gagaṟux na itaṟal la ha ci gagarux na Pamukan</w:t>
      </w:r>
      <w:r w:rsidRPr="00036AB1">
        <w:rPr>
          <w:rFonts w:ascii="Times New Roman" w:eastAsia="新細明體" w:hAnsi="Times New Roman" w:cs="Times New Roman"/>
          <w:color w:val="212529"/>
          <w:kern w:val="0"/>
          <w:sz w:val="32"/>
          <w:szCs w:val="32"/>
        </w:rPr>
        <w:t>。</w:t>
      </w:r>
      <w:r w:rsidRPr="00036AB1">
        <w:rPr>
          <w:rFonts w:ascii="Times New Roman" w:eastAsia="新細明體" w:hAnsi="Times New Roman" w:cs="Times New Roman"/>
          <w:color w:val="212529"/>
          <w:kern w:val="0"/>
          <w:sz w:val="32"/>
          <w:szCs w:val="32"/>
          <w:lang w:val="es-ES"/>
        </w:rPr>
        <w:t>cakan na rex masuw min mani’ ci mami’ la ga, gaben na papatas la ga,musa min ci ka yaba’ na alang Taychong la, rasun min patox ci Taychong na unse kuhu’, tehuk min unse kuhu’ la ga, kumaṟal ka sinsi’ maha</w:t>
      </w:r>
      <w:r w:rsidRPr="00036AB1">
        <w:rPr>
          <w:rFonts w:ascii="Times New Roman" w:eastAsia="新細明體" w:hAnsi="Times New Roman" w:cs="Times New Roman"/>
          <w:color w:val="212529"/>
          <w:kern w:val="0"/>
          <w:sz w:val="32"/>
          <w:szCs w:val="32"/>
        </w:rPr>
        <w:t>：</w:t>
      </w:r>
      <w:r w:rsidRPr="00036AB1">
        <w:rPr>
          <w:rFonts w:ascii="Times New Roman" w:eastAsia="新細明體" w:hAnsi="Times New Roman" w:cs="Times New Roman"/>
          <w:color w:val="212529"/>
          <w:kern w:val="0"/>
          <w:sz w:val="32"/>
          <w:szCs w:val="32"/>
          <w:lang w:val="es-ES"/>
        </w:rPr>
        <w:t>rali’ ka unse kuhu’ hani ma ga, moṟow na kensacu’ Tanah tunux ma, micuw la ga, nel naha puson ci inohan na Tanah tunux lu Pamukan na mprigow patas lu sasing la, taxan mu ga, payux la pinnatas na mprigow rali’, ramas caṟung ka pinnatas lu pinsasing naha, kani ga, kora’ ka pinnatas naha lu sasing naha hani ga,sipatox ci ule’ babuw la.</w:t>
      </w:r>
    </w:p>
    <w:p w14:paraId="10F48085" w14:textId="77777777" w:rsidR="00036AB1" w:rsidRPr="00036AB1" w:rsidRDefault="00036AB1" w:rsidP="00036AB1">
      <w:pPr>
        <w:spacing w:line="720" w:lineRule="exact"/>
        <w:ind w:firstLineChars="200" w:firstLine="640"/>
        <w:rPr>
          <w:rFonts w:ascii="Times New Roman" w:eastAsia="新細明體" w:hAnsi="Times New Roman" w:cs="Times New Roman"/>
          <w:color w:val="212529"/>
          <w:kern w:val="0"/>
          <w:sz w:val="32"/>
          <w:szCs w:val="32"/>
        </w:rPr>
      </w:pPr>
      <w:r w:rsidRPr="00036AB1">
        <w:rPr>
          <w:rFonts w:ascii="Times New Roman" w:eastAsia="新細明體" w:hAnsi="Times New Roman" w:cs="Times New Roman"/>
          <w:color w:val="212529"/>
          <w:kern w:val="0"/>
          <w:sz w:val="32"/>
          <w:szCs w:val="32"/>
        </w:rPr>
        <w:t>maksa’ing rex na sasan la, maki min ci ka sasaba’an patas na moṟow, sunbaba’ min matas ci patas innohan min sa’ing rex hani lu sipatas ci utux patas</w:t>
      </w:r>
      <w:r w:rsidRPr="00036AB1">
        <w:rPr>
          <w:rFonts w:ascii="Times New Roman" w:eastAsia="新細明體" w:hAnsi="Times New Roman" w:cs="Times New Roman"/>
          <w:color w:val="212529"/>
          <w:kern w:val="0"/>
          <w:sz w:val="32"/>
          <w:szCs w:val="32"/>
          <w:lang w:val="es-ES"/>
        </w:rPr>
        <w:t>.kung hiya ga, ini cu patas ci patas hari karirex kung,kani ka sa’ing na rex sunbaba’ matas ci ptas hani ga,ini cu kaba’ hari matas,kani ga babuw ni la ga,hita cu nak kinpahṟow sunbaba’ matas ci patas na itaral.</w:t>
      </w:r>
    </w:p>
    <w:p w14:paraId="15B92DC3" w14:textId="77777777" w:rsidR="00510BD0" w:rsidRPr="00036AB1" w:rsidRDefault="00510BD0" w:rsidP="00B67A3E">
      <w:pPr>
        <w:spacing w:line="720" w:lineRule="exact"/>
        <w:rPr>
          <w:rFonts w:ascii="Times New Roman" w:eastAsia="標楷體" w:hAnsi="Times New Roman" w:cs="Times New Roman"/>
        </w:rPr>
      </w:pPr>
    </w:p>
    <w:p w14:paraId="0A40E2DE" w14:textId="77777777" w:rsidR="00510BD0"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27198603" w:rsidR="00BB119C" w:rsidRPr="00073B89" w:rsidRDefault="00B824F3"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824F3">
        <w:rPr>
          <w:rFonts w:ascii="Times New Roman" w:eastAsia="標楷體" w:hAnsi="Times New Roman" w:cs="Times New Roman" w:hint="eastAsia"/>
          <w:color w:val="212529"/>
          <w:kern w:val="0"/>
          <w:sz w:val="40"/>
          <w:szCs w:val="32"/>
        </w:rPr>
        <w:lastRenderedPageBreak/>
        <w:t xml:space="preserve">115 </w:t>
      </w:r>
      <w:r w:rsidRPr="00B824F3">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06417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41AFD">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6B00873" w:rsidR="00012320" w:rsidRDefault="00C219DB"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C219DB">
        <w:rPr>
          <w:rFonts w:ascii="Times New Roman" w:eastAsia="標楷體" w:hAnsi="Times New Roman" w:cs="Times New Roman"/>
          <w:color w:val="212529"/>
          <w:kern w:val="0"/>
          <w:sz w:val="40"/>
          <w:szCs w:val="40"/>
        </w:rPr>
        <w:t>參加書寫研習的活動</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BFF0C93" w14:textId="3DF9CD27" w:rsidR="00C219DB" w:rsidRDefault="00C219DB"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19DB">
        <w:rPr>
          <w:rFonts w:ascii="標楷體" w:eastAsia="標楷體" w:hAnsi="標楷體" w:cs="Times New Roman"/>
          <w:color w:val="212529"/>
          <w:kern w:val="0"/>
          <w:sz w:val="32"/>
          <w:szCs w:val="32"/>
        </w:rPr>
        <w:t>今天到霧峰區參加書寫研習活動。我從來沒有參加</w:t>
      </w:r>
      <w:r>
        <w:rPr>
          <w:rFonts w:ascii="標楷體" w:eastAsia="標楷體" w:hAnsi="標楷體" w:cs="Times New Roman" w:hint="eastAsia"/>
          <w:color w:val="212529"/>
          <w:kern w:val="0"/>
          <w:sz w:val="32"/>
          <w:szCs w:val="32"/>
        </w:rPr>
        <w:t>這樣的</w:t>
      </w:r>
      <w:r w:rsidRPr="00C219DB">
        <w:rPr>
          <w:rFonts w:ascii="標楷體" w:eastAsia="標楷體" w:hAnsi="標楷體" w:cs="Times New Roman"/>
          <w:color w:val="212529"/>
          <w:kern w:val="0"/>
          <w:sz w:val="32"/>
          <w:szCs w:val="32"/>
        </w:rPr>
        <w:t>活動，這次安排兩天，要了解如何用族語寫文章</w:t>
      </w:r>
      <w:r>
        <w:rPr>
          <w:rFonts w:ascii="標楷體" w:eastAsia="標楷體" w:hAnsi="標楷體" w:cs="Times New Roman" w:hint="eastAsia"/>
          <w:color w:val="212529"/>
          <w:kern w:val="0"/>
          <w:sz w:val="32"/>
          <w:szCs w:val="32"/>
        </w:rPr>
        <w:t>，</w:t>
      </w:r>
      <w:r w:rsidRPr="00C219DB">
        <w:rPr>
          <w:rFonts w:ascii="標楷體" w:eastAsia="標楷體" w:hAnsi="標楷體" w:cs="Times New Roman"/>
          <w:color w:val="212529"/>
          <w:kern w:val="0"/>
          <w:sz w:val="32"/>
          <w:szCs w:val="32"/>
        </w:rPr>
        <w:t>來研習的成員有十五位。早上的講師分享很多習俗、文化及歷史等等。飯後移到文學館，以前</w:t>
      </w:r>
      <w:r>
        <w:rPr>
          <w:rFonts w:ascii="標楷體" w:eastAsia="標楷體" w:hAnsi="標楷體" w:cs="Times New Roman" w:hint="eastAsia"/>
          <w:color w:val="212529"/>
          <w:kern w:val="0"/>
          <w:sz w:val="32"/>
          <w:szCs w:val="32"/>
        </w:rPr>
        <w:t>那裡</w:t>
      </w:r>
      <w:r w:rsidRPr="00C219DB">
        <w:rPr>
          <w:rFonts w:ascii="標楷體" w:eastAsia="標楷體" w:hAnsi="標楷體" w:cs="Times New Roman"/>
          <w:color w:val="212529"/>
          <w:kern w:val="0"/>
          <w:sz w:val="32"/>
          <w:szCs w:val="32"/>
        </w:rPr>
        <w:t>是日本警察的宿舍，現在還擺放著</w:t>
      </w:r>
      <w:r>
        <w:rPr>
          <w:rFonts w:ascii="標楷體" w:eastAsia="標楷體" w:hAnsi="標楷體" w:cs="Times New Roman" w:hint="eastAsia"/>
          <w:color w:val="212529"/>
          <w:kern w:val="0"/>
          <w:sz w:val="32"/>
          <w:szCs w:val="32"/>
        </w:rPr>
        <w:t>當時的</w:t>
      </w:r>
      <w:r w:rsidRPr="00C219DB">
        <w:rPr>
          <w:rFonts w:ascii="標楷體" w:eastAsia="標楷體" w:hAnsi="標楷體" w:cs="Times New Roman"/>
          <w:color w:val="212529"/>
          <w:kern w:val="0"/>
          <w:sz w:val="32"/>
          <w:szCs w:val="32"/>
        </w:rPr>
        <w:t>文章內容及相片，非常有紀念價值。第二天在會議室裡練習將這二天所見及所學的，寫成一篇文章。</w:t>
      </w:r>
    </w:p>
    <w:p w14:paraId="0C3AA625" w14:textId="499E145E" w:rsidR="00C219DB" w:rsidRPr="00C219DB" w:rsidRDefault="00C219DB"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C219DB">
        <w:rPr>
          <w:rFonts w:ascii="標楷體" w:eastAsia="標楷體" w:hAnsi="標楷體" w:cs="Times New Roman"/>
          <w:color w:val="212529"/>
          <w:kern w:val="0"/>
          <w:sz w:val="32"/>
          <w:szCs w:val="32"/>
        </w:rPr>
        <w:t>我自己平日很少寫文章，對族語書寫很陌生，希望以後</w:t>
      </w:r>
      <w:r w:rsidR="009E2D0A">
        <w:rPr>
          <w:rFonts w:ascii="標楷體" w:eastAsia="標楷體" w:hAnsi="標楷體" w:cs="Times New Roman" w:hint="eastAsia"/>
          <w:color w:val="212529"/>
          <w:kern w:val="0"/>
          <w:sz w:val="32"/>
          <w:szCs w:val="32"/>
        </w:rPr>
        <w:t>能</w:t>
      </w:r>
      <w:r w:rsidRPr="00C219DB">
        <w:rPr>
          <w:rFonts w:ascii="標楷體" w:eastAsia="標楷體" w:hAnsi="標楷體" w:cs="Times New Roman"/>
          <w:color w:val="212529"/>
          <w:kern w:val="0"/>
          <w:sz w:val="32"/>
          <w:szCs w:val="32"/>
        </w:rPr>
        <w:t>習慣書寫短篇文章，努力</w:t>
      </w:r>
      <w:r>
        <w:rPr>
          <w:rFonts w:ascii="標楷體" w:eastAsia="標楷體" w:hAnsi="標楷體" w:cs="Times New Roman" w:hint="eastAsia"/>
          <w:color w:val="212529"/>
          <w:kern w:val="0"/>
          <w:sz w:val="32"/>
          <w:szCs w:val="32"/>
        </w:rPr>
        <w:t>的</w:t>
      </w:r>
      <w:r w:rsidRPr="00C219DB">
        <w:rPr>
          <w:rFonts w:ascii="標楷體" w:eastAsia="標楷體" w:hAnsi="標楷體" w:cs="Times New Roman"/>
          <w:color w:val="212529"/>
          <w:kern w:val="0"/>
          <w:sz w:val="32"/>
          <w:szCs w:val="32"/>
        </w:rPr>
        <w:t>書寫族語文章。</w:t>
      </w:r>
    </w:p>
    <w:p w14:paraId="4B856FFF" w14:textId="7FA10EA5" w:rsidR="00983F62" w:rsidRPr="00C219DB" w:rsidRDefault="00983F62" w:rsidP="00C219D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C219D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AB1"/>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919C6"/>
    <w:rsid w:val="002950DD"/>
    <w:rsid w:val="002A78D3"/>
    <w:rsid w:val="002B0FC1"/>
    <w:rsid w:val="002B1D87"/>
    <w:rsid w:val="002C37BA"/>
    <w:rsid w:val="002C72A5"/>
    <w:rsid w:val="003003EF"/>
    <w:rsid w:val="0030476D"/>
    <w:rsid w:val="00306947"/>
    <w:rsid w:val="003122F1"/>
    <w:rsid w:val="003127B7"/>
    <w:rsid w:val="00322638"/>
    <w:rsid w:val="00324BCA"/>
    <w:rsid w:val="0032619E"/>
    <w:rsid w:val="003263EB"/>
    <w:rsid w:val="0033316B"/>
    <w:rsid w:val="00346B1C"/>
    <w:rsid w:val="00357CAB"/>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3122E"/>
    <w:rsid w:val="00454773"/>
    <w:rsid w:val="00460202"/>
    <w:rsid w:val="004A08D7"/>
    <w:rsid w:val="004A1D9B"/>
    <w:rsid w:val="004A334C"/>
    <w:rsid w:val="004A349B"/>
    <w:rsid w:val="004B1188"/>
    <w:rsid w:val="004C6FAB"/>
    <w:rsid w:val="004E1E98"/>
    <w:rsid w:val="004E32C8"/>
    <w:rsid w:val="004E5055"/>
    <w:rsid w:val="005043D3"/>
    <w:rsid w:val="00507329"/>
    <w:rsid w:val="00510BD0"/>
    <w:rsid w:val="00521142"/>
    <w:rsid w:val="00522930"/>
    <w:rsid w:val="00523404"/>
    <w:rsid w:val="00537E4B"/>
    <w:rsid w:val="00554297"/>
    <w:rsid w:val="0055622F"/>
    <w:rsid w:val="00593CD8"/>
    <w:rsid w:val="005B1743"/>
    <w:rsid w:val="005B5767"/>
    <w:rsid w:val="005B618B"/>
    <w:rsid w:val="005D72EF"/>
    <w:rsid w:val="005E3094"/>
    <w:rsid w:val="005F4C9C"/>
    <w:rsid w:val="005F7ECA"/>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2D0A"/>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4F3"/>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219DB"/>
    <w:rsid w:val="00C41AFD"/>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8099825">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645465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6E2B8-D35A-4661-9D54-222E2EBBF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8</cp:revision>
  <dcterms:created xsi:type="dcterms:W3CDTF">2026-05-22T09:24:00Z</dcterms:created>
  <dcterms:modified xsi:type="dcterms:W3CDTF">2026-06-29T08:59:00Z</dcterms:modified>
</cp:coreProperties>
</file>